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0A" w:rsidRDefault="00BB75FC" w:rsidP="00CA2F3D">
      <w:pPr>
        <w:jc w:val="center"/>
      </w:pPr>
      <w:r>
        <w:t>Intermediate Tribal Tray</w:t>
      </w:r>
    </w:p>
    <w:p w:rsidR="00CA2F3D" w:rsidRDefault="00CA2F3D" w:rsidP="00CA2F3D">
      <w:pPr>
        <w:jc w:val="center"/>
      </w:pPr>
      <w:r>
        <w:t xml:space="preserve">Music – </w:t>
      </w:r>
      <w:proofErr w:type="spellStart"/>
      <w:r w:rsidR="00BB75FC">
        <w:t>Lamouni</w:t>
      </w:r>
      <w:proofErr w:type="spellEnd"/>
    </w:p>
    <w:p w:rsidR="00CA2F3D" w:rsidRDefault="00CA2F3D" w:rsidP="00CA2F3D">
      <w:pPr>
        <w:jc w:val="center"/>
      </w:pPr>
      <w:r>
        <w:t>By</w:t>
      </w:r>
      <w:r w:rsidR="00D83B9E">
        <w:t xml:space="preserve"> -</w:t>
      </w:r>
      <w:r>
        <w:t xml:space="preserve"> </w:t>
      </w:r>
      <w:r w:rsidR="00BB75FC">
        <w:t>Ishtar</w:t>
      </w:r>
    </w:p>
    <w:p w:rsidR="00D83B9E" w:rsidRDefault="00D83B9E" w:rsidP="00CA2F3D">
      <w:pPr>
        <w:jc w:val="center"/>
      </w:pPr>
      <w:r>
        <w:t xml:space="preserve">From </w:t>
      </w:r>
      <w:r w:rsidR="00BB75FC">
        <w:t>–</w:t>
      </w:r>
      <w:r>
        <w:t xml:space="preserve"> </w:t>
      </w:r>
      <w:r w:rsidR="00BB75FC">
        <w:t>Sahara Lounge</w:t>
      </w:r>
    </w:p>
    <w:p w:rsidR="00CA2F3D" w:rsidRDefault="00CA2F3D"/>
    <w:p w:rsidR="00CA2F3D" w:rsidRDefault="00B47C60">
      <w:r>
        <w:t>Start on floor on one knee – circle arm around tray – pick up candle &amp; circle around head</w:t>
      </w:r>
    </w:p>
    <w:p w:rsidR="00B47C60" w:rsidRDefault="00B47C60"/>
    <w:p w:rsidR="00B47C60" w:rsidRDefault="00B47C60">
      <w:r>
        <w:t>Raise up w/rib locks down</w:t>
      </w:r>
    </w:p>
    <w:p w:rsidR="00B47C60" w:rsidRDefault="00B47C60"/>
    <w:p w:rsidR="00B47C60" w:rsidRDefault="00B47C60">
      <w:r>
        <w:t>Maya facing partner – twist, sit, slide combo</w:t>
      </w:r>
    </w:p>
    <w:p w:rsidR="00B47C60" w:rsidRDefault="00B47C60"/>
    <w:p w:rsidR="00B47C60" w:rsidRDefault="00B47C60">
      <w:r>
        <w:t>Pose, balancing tray on leg – snake arms – full turn</w:t>
      </w:r>
    </w:p>
    <w:p w:rsidR="00B47C60" w:rsidRDefault="00B47C60"/>
    <w:p w:rsidR="00B47C60" w:rsidRDefault="00B47C60">
      <w:r>
        <w:t>Arabic hip twist turning – Arabic changing rows</w:t>
      </w:r>
    </w:p>
    <w:p w:rsidR="00B47C60" w:rsidRDefault="00B47C60"/>
    <w:p w:rsidR="00B47C60" w:rsidRDefault="00B47C60">
      <w:r>
        <w:t>Mayas putting tray on head</w:t>
      </w:r>
    </w:p>
    <w:p w:rsidR="00B47C60" w:rsidRDefault="00B47C60"/>
    <w:p w:rsidR="00B47C60" w:rsidRDefault="00B47C60">
      <w:r>
        <w:t>Balance leaning back – balance leaning forward grabbing R leg</w:t>
      </w:r>
      <w:bookmarkStart w:id="0" w:name="_GoBack"/>
      <w:bookmarkEnd w:id="0"/>
    </w:p>
    <w:p w:rsidR="00B47C60" w:rsidRDefault="00B47C60"/>
    <w:p w:rsidR="00B47C60" w:rsidRDefault="00B47C60">
      <w:r>
        <w:t>Groups choreograph floor to end</w:t>
      </w:r>
    </w:p>
    <w:sectPr w:rsidR="00B47C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3D"/>
    <w:rsid w:val="00140D1F"/>
    <w:rsid w:val="00381E3B"/>
    <w:rsid w:val="004B2FAF"/>
    <w:rsid w:val="0053590A"/>
    <w:rsid w:val="00824FEA"/>
    <w:rsid w:val="00A96C10"/>
    <w:rsid w:val="00B47C60"/>
    <w:rsid w:val="00BB75FC"/>
    <w:rsid w:val="00CA2F3D"/>
    <w:rsid w:val="00D8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CF634-109D-443E-A042-D80B3006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83B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83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Parker</dc:creator>
  <cp:keywords/>
  <dc:description/>
  <cp:lastModifiedBy>Pamela Parker</cp:lastModifiedBy>
  <cp:revision>2</cp:revision>
  <cp:lastPrinted>2014-11-13T00:48:00Z</cp:lastPrinted>
  <dcterms:created xsi:type="dcterms:W3CDTF">2014-11-13T11:04:00Z</dcterms:created>
  <dcterms:modified xsi:type="dcterms:W3CDTF">2014-11-13T11:04:00Z</dcterms:modified>
</cp:coreProperties>
</file>